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6BA5A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Dear Coaches,</w:t>
      </w:r>
    </w:p>
    <w:p w14:paraId="55D7E250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6120C2D" w14:textId="77777777" w:rsidR="00DD5E53" w:rsidRDefault="00E91B39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Due to the early</w:t>
      </w:r>
      <w:r w:rsidR="00DD5E53">
        <w:rPr>
          <w:rFonts w:ascii="Helvetica" w:hAnsi="Helvetica" w:cs="Helvetica"/>
        </w:rPr>
        <w:t xml:space="preserve"> start time, we will not hold a formal coaches &amp; coxswains meeti</w:t>
      </w:r>
      <w:r>
        <w:rPr>
          <w:rFonts w:ascii="Helvetica" w:hAnsi="Helvetica" w:cs="Helvetica"/>
        </w:rPr>
        <w:t>ng.  We will post the course map at the registration table</w:t>
      </w:r>
      <w:r w:rsidR="00DD5E53">
        <w:rPr>
          <w:rFonts w:ascii="Helvetica" w:hAnsi="Helvetica" w:cs="Helvetica"/>
        </w:rPr>
        <w:t>.  Please make sure your coxswains understand that we will have a Marshall of the Point managing boat traffic into cove so as not to interfere with racing.</w:t>
      </w:r>
    </w:p>
    <w:p w14:paraId="0D69F085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43CCD73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share the following information with your coxswains:</w:t>
      </w:r>
    </w:p>
    <w:p w14:paraId="1BA271EC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1F9269A" w14:textId="55CCB048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 </w:t>
      </w:r>
      <w:r w:rsidR="00CD1A98">
        <w:rPr>
          <w:rFonts w:ascii="Helvetica" w:hAnsi="Helvetica" w:cs="Helvetica"/>
        </w:rPr>
        <w:t xml:space="preserve">We will do </w:t>
      </w:r>
      <w:r w:rsidR="006B278A">
        <w:rPr>
          <w:rFonts w:ascii="Helvetica" w:hAnsi="Helvetica" w:cs="Helvetica"/>
        </w:rPr>
        <w:t>three</w:t>
      </w:r>
      <w:r w:rsidR="00CD1A98">
        <w:rPr>
          <w:rFonts w:ascii="Helvetica" w:hAnsi="Helvetica" w:cs="Helvetica"/>
        </w:rPr>
        <w:t xml:space="preserve"> calls this year.  </w:t>
      </w:r>
      <w:r>
        <w:rPr>
          <w:rFonts w:ascii="Helvetica" w:hAnsi="Helvetica" w:cs="Helvetica"/>
        </w:rPr>
        <w:t xml:space="preserve">First call will be </w:t>
      </w:r>
      <w:r w:rsidR="006B278A">
        <w:rPr>
          <w:rFonts w:ascii="Helvetica" w:hAnsi="Helvetica" w:cs="Helvetica"/>
        </w:rPr>
        <w:t xml:space="preserve">1 hour, </w:t>
      </w:r>
      <w:r w:rsidR="00B235DC">
        <w:rPr>
          <w:rFonts w:ascii="Helvetica" w:hAnsi="Helvetica" w:cs="Helvetica"/>
        </w:rPr>
        <w:t xml:space="preserve"> </w:t>
      </w:r>
      <w:r w:rsidR="000E4D74">
        <w:rPr>
          <w:rFonts w:ascii="Helvetica" w:hAnsi="Helvetica" w:cs="Helvetica"/>
        </w:rPr>
        <w:t xml:space="preserve">the </w:t>
      </w:r>
      <w:r w:rsidR="00B235DC">
        <w:rPr>
          <w:rFonts w:ascii="Helvetica" w:hAnsi="Helvetica" w:cs="Helvetica"/>
        </w:rPr>
        <w:t xml:space="preserve">second call </w:t>
      </w:r>
      <w:r>
        <w:rPr>
          <w:rFonts w:ascii="Helvetica" w:hAnsi="Helvetica" w:cs="Helvetica"/>
        </w:rPr>
        <w:t>4</w:t>
      </w:r>
      <w:r w:rsidR="00F62114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 minutes prior to race time, followed by a </w:t>
      </w:r>
      <w:r w:rsidRPr="00CD1A98">
        <w:rPr>
          <w:rFonts w:ascii="Helvetica" w:hAnsi="Helvetica" w:cs="Helvetica"/>
          <w:b/>
        </w:rPr>
        <w:t>final</w:t>
      </w:r>
      <w:r>
        <w:rPr>
          <w:rFonts w:ascii="Helvetica" w:hAnsi="Helvetica" w:cs="Helvetica"/>
        </w:rPr>
        <w:t xml:space="preserve"> call 25 minutes prior.</w:t>
      </w:r>
    </w:p>
    <w:p w14:paraId="0E4AC0CF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D37706" w14:textId="3ADA7D78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Boats must check in with the bow number tent before launching.  Equipment safety rules will be enforced throughout the competition.  </w:t>
      </w:r>
      <w:r w:rsidR="00F62114">
        <w:rPr>
          <w:rFonts w:ascii="Helvetica" w:hAnsi="Helvetica" w:cs="Helvetica"/>
        </w:rPr>
        <w:t>Referees</w:t>
      </w:r>
      <w:r>
        <w:rPr>
          <w:rFonts w:ascii="Helvetica" w:hAnsi="Helvetica" w:cs="Helvetica"/>
        </w:rPr>
        <w:t xml:space="preserve"> will employ spot checks as crews launch for proper bow ball and heel ties, so be certain that your equipment has been properly checked before you launch for each race.</w:t>
      </w:r>
    </w:p>
    <w:p w14:paraId="1F8A195E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FFBEC1D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3.  The course has lanes numbered 1-7, with 2-7 being the most frequently used lanes.  Lane 1 is only used in 7 boat races.</w:t>
      </w:r>
    </w:p>
    <w:p w14:paraId="4E9DDA85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8D4ECD2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 xml:space="preserve">4. Lane 1 will be in heavy use on Saturday.  There is no buoy line </w:t>
      </w:r>
      <w:r w:rsidR="00CD1A98" w:rsidRPr="0020536F">
        <w:rPr>
          <w:rFonts w:ascii="Helvetica" w:hAnsi="Helvetica" w:cs="Helvetica"/>
        </w:rPr>
        <w:t>to separate</w:t>
      </w:r>
      <w:r w:rsidRPr="0020536F">
        <w:rPr>
          <w:rFonts w:ascii="Helvetica" w:hAnsi="Helvetica" w:cs="Helvetica"/>
        </w:rPr>
        <w:t xml:space="preserve"> lane 1 from the warm-up lanes.  As crews proceed to the start, they should be at least 3 boat lengths away from the course at all times.</w:t>
      </w:r>
    </w:p>
    <w:p w14:paraId="3B8DF939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09EDDBE" w14:textId="77777777" w:rsidR="00DD5E53" w:rsidRDefault="00CD1A98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5. There is a pinch point at</w:t>
      </w:r>
      <w:r w:rsidR="00DD5E53">
        <w:rPr>
          <w:rFonts w:ascii="Helvetica" w:hAnsi="Helvetica" w:cs="Helvetica"/>
        </w:rPr>
        <w:t> 600m into the race. All boats proceeding to the start must stop here until directed to enter the starting cove by a race marshal.</w:t>
      </w:r>
    </w:p>
    <w:p w14:paraId="79AD9A49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404E1AD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6. The traffic pattern in the cove is clockwise.  There are 2 warm-up areas available (please see the map on-site).  The cove will get crowded quickly, so please plan on using the first warm-up area for the bulk of your full-pressure strokes.</w:t>
      </w:r>
    </w:p>
    <w:p w14:paraId="1A5266C4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63D3A87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>7. The course is fully buoyed, with the breakage zone marked in yellow, an orange buoy line every 250, and the last 250 marked in red.</w:t>
      </w:r>
    </w:p>
    <w:p w14:paraId="55FB3844" w14:textId="77777777" w:rsidR="00DD5E53" w:rsidRPr="0020536F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0536F">
        <w:rPr>
          <w:rFonts w:ascii="Helvetica" w:hAnsi="Helvetica" w:cs="Helvetica"/>
        </w:rPr>
        <w:t>The big ball buoys at the finish are slightly past the actual finish line.</w:t>
      </w:r>
    </w:p>
    <w:p w14:paraId="21AA5FC6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028E4F5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8.  There will be 1 recovery dock available.  Wet-docking at the beach after racing is also permissible.  Hot seating on the beach is permissible so long as the new crew has checked in with the bow-number tent.</w:t>
      </w:r>
    </w:p>
    <w:p w14:paraId="5BE43D0E" w14:textId="77777777" w:rsidR="00DD5E53" w:rsidRDefault="00DD5E53" w:rsidP="00DD5E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E0728D0" w14:textId="77777777" w:rsidR="00CD1A98" w:rsidRDefault="00DD5E53" w:rsidP="0020536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If you or your coxswains have questions about the course or logistics, please ask when you c</w:t>
      </w:r>
      <w:r w:rsidR="00E91B39">
        <w:rPr>
          <w:rFonts w:ascii="Helvetica" w:hAnsi="Helvetica" w:cs="Helvetica"/>
        </w:rPr>
        <w:t xml:space="preserve">heck in or stop by the registration table </w:t>
      </w:r>
      <w:r w:rsidR="0020536F">
        <w:rPr>
          <w:rFonts w:ascii="Helvetica" w:hAnsi="Helvetica" w:cs="Helvetica"/>
        </w:rPr>
        <w:t xml:space="preserve">before </w:t>
      </w:r>
      <w:r>
        <w:rPr>
          <w:rFonts w:ascii="Helvetica" w:hAnsi="Helvetica" w:cs="Helvetica"/>
        </w:rPr>
        <w:t>6:30 on Saturday morning.</w:t>
      </w:r>
      <w:r w:rsidR="00CD1A98">
        <w:rPr>
          <w:rFonts w:ascii="Helvetica" w:hAnsi="Helvetica" w:cs="Helvetica"/>
        </w:rPr>
        <w:t xml:space="preserve"> </w:t>
      </w:r>
    </w:p>
    <w:p w14:paraId="53B58E86" w14:textId="77777777" w:rsidR="00CD1A98" w:rsidRDefault="00CD1A98" w:rsidP="00DD5E53">
      <w:pPr>
        <w:rPr>
          <w:rFonts w:ascii="Helvetica" w:hAnsi="Helvetica" w:cs="Helvetica"/>
        </w:rPr>
      </w:pPr>
    </w:p>
    <w:p w14:paraId="77299826" w14:textId="77777777" w:rsidR="003A2955" w:rsidRPr="00CD1A98" w:rsidRDefault="00CD1A98" w:rsidP="00DD5E5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If possible, please try to check in on Friday.</w:t>
      </w:r>
    </w:p>
    <w:sectPr w:rsidR="003A2955" w:rsidRPr="00CD1A98" w:rsidSect="00CD1A98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53"/>
    <w:rsid w:val="000E4D74"/>
    <w:rsid w:val="0020536F"/>
    <w:rsid w:val="00306912"/>
    <w:rsid w:val="006132F0"/>
    <w:rsid w:val="006B278A"/>
    <w:rsid w:val="0092406B"/>
    <w:rsid w:val="00B235DC"/>
    <w:rsid w:val="00CD1A98"/>
    <w:rsid w:val="00DD5E53"/>
    <w:rsid w:val="00E36947"/>
    <w:rsid w:val="00E91B39"/>
    <w:rsid w:val="00F62114"/>
    <w:rsid w:val="00F743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9A7"/>
  <w15:docId w15:val="{F16D1041-F120-4117-BEF3-FEDB441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OGrady</dc:creator>
  <cp:keywords/>
  <cp:lastModifiedBy>Nick Smyth</cp:lastModifiedBy>
  <cp:revision>3</cp:revision>
  <cp:lastPrinted>2021-04-08T21:18:00Z</cp:lastPrinted>
  <dcterms:created xsi:type="dcterms:W3CDTF">2021-04-08T21:16:00Z</dcterms:created>
  <dcterms:modified xsi:type="dcterms:W3CDTF">2021-04-08T21:18:00Z</dcterms:modified>
</cp:coreProperties>
</file>