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0BAC" w14:textId="53639046" w:rsidR="005C4172" w:rsidRPr="0043127B" w:rsidRDefault="0043127B" w:rsidP="0043127B">
      <w:pPr>
        <w:jc w:val="center"/>
        <w:rPr>
          <w:rFonts w:asciiTheme="majorBidi" w:hAnsiTheme="majorBidi" w:cstheme="majorBidi"/>
          <w:sz w:val="40"/>
          <w:szCs w:val="40"/>
        </w:rPr>
      </w:pPr>
      <w:r w:rsidRPr="0043127B">
        <w:rPr>
          <w:rFonts w:asciiTheme="majorBidi" w:hAnsiTheme="majorBidi" w:cstheme="majorBidi"/>
          <w:sz w:val="40"/>
          <w:szCs w:val="40"/>
        </w:rPr>
        <w:t xml:space="preserve">First Aid Plan </w:t>
      </w:r>
    </w:p>
    <w:p w14:paraId="2DA2AC37" w14:textId="40941555" w:rsidR="0043127B" w:rsidRDefault="0043127B" w:rsidP="0043127B">
      <w:pPr>
        <w:jc w:val="center"/>
      </w:pPr>
    </w:p>
    <w:p w14:paraId="02D851FE" w14:textId="5725E806" w:rsidR="0043127B" w:rsidRDefault="0043127B" w:rsidP="0043127B">
      <w:r>
        <w:t>Safety advisor will have direct contact to First aid attendant.</w:t>
      </w:r>
    </w:p>
    <w:p w14:paraId="64431B6C" w14:textId="7D7FF7FD" w:rsidR="007B255B" w:rsidRDefault="007B255B" w:rsidP="0043127B"/>
    <w:p w14:paraId="3159AB7C" w14:textId="549C9951" w:rsidR="007B255B" w:rsidRDefault="007B255B" w:rsidP="0043127B">
      <w:r>
        <w:t xml:space="preserve">Safety advisor Alicia </w:t>
      </w:r>
      <w:proofErr w:type="spellStart"/>
      <w:proofErr w:type="gramStart"/>
      <w:r>
        <w:t>Borsoi</w:t>
      </w:r>
      <w:proofErr w:type="spellEnd"/>
      <w:r>
        <w:t xml:space="preserve">  phone</w:t>
      </w:r>
      <w:proofErr w:type="gramEnd"/>
      <w:r>
        <w:t xml:space="preserve"> : 604 -308-6907 email: </w:t>
      </w:r>
      <w:r w:rsidR="00951A34" w:rsidRPr="00951A34">
        <w:t>Alicia.borsoi@gmail.com</w:t>
      </w:r>
    </w:p>
    <w:p w14:paraId="6211BFDD" w14:textId="77777777" w:rsidR="0043127B" w:rsidRDefault="0043127B" w:rsidP="0043127B"/>
    <w:p w14:paraId="0C032763" w14:textId="5BE745FD" w:rsidR="0043127B" w:rsidRDefault="0043127B" w:rsidP="0043127B">
      <w:r>
        <w:t>There will be registered first aid attendant</w:t>
      </w:r>
      <w:r w:rsidR="00951A34">
        <w:t>s</w:t>
      </w:r>
      <w:r>
        <w:t xml:space="preserve"> on site </w:t>
      </w:r>
      <w:r w:rsidR="00951A34">
        <w:t>From St. Johns ambulance</w:t>
      </w:r>
      <w:r>
        <w:t>. Safety adviser will help facilitate first aid attendant</w:t>
      </w:r>
      <w:r w:rsidR="00951A34">
        <w:t>s</w:t>
      </w:r>
      <w:r>
        <w:t xml:space="preserve"> with medical needs and contacting 911 for further treatment</w:t>
      </w:r>
      <w:r w:rsidR="00951A34">
        <w:t xml:space="preserve"> if necessary. </w:t>
      </w:r>
    </w:p>
    <w:p w14:paraId="2AA218E6" w14:textId="27A20C05" w:rsidR="0043127B" w:rsidRDefault="0043127B" w:rsidP="0043127B"/>
    <w:p w14:paraId="0EB3D4D7" w14:textId="336E77C5" w:rsidR="0043127B" w:rsidRDefault="0043127B" w:rsidP="0043127B">
      <w:r>
        <w:t>First aid Attendant</w:t>
      </w:r>
      <w:r w:rsidR="00951A34">
        <w:t>s</w:t>
      </w:r>
      <w:r>
        <w:t xml:space="preserve"> will be located </w:t>
      </w:r>
      <w:r w:rsidR="00951A34">
        <w:t>near and around</w:t>
      </w:r>
      <w:r w:rsidR="007B255B">
        <w:t xml:space="preserve"> </w:t>
      </w:r>
      <w:r>
        <w:t xml:space="preserve">Athletic training room </w:t>
      </w:r>
      <w:r w:rsidR="007B255B">
        <w:t>a</w:t>
      </w:r>
      <w:r>
        <w:t xml:space="preserve">t the </w:t>
      </w:r>
      <w:r w:rsidR="00951A34">
        <w:t xml:space="preserve">top of the </w:t>
      </w:r>
      <w:r>
        <w:t>ramp located to the left</w:t>
      </w:r>
      <w:r w:rsidR="00B0437B">
        <w:t xml:space="preserve">. </w:t>
      </w:r>
    </w:p>
    <w:p w14:paraId="6D8747D2" w14:textId="6E11D4C0" w:rsidR="00B0437B" w:rsidRDefault="00B0437B" w:rsidP="0043127B">
      <w:r>
        <w:t xml:space="preserve"> </w:t>
      </w:r>
    </w:p>
    <w:p w14:paraId="3D1BB6EC" w14:textId="3EAE0D11" w:rsidR="00B0437B" w:rsidRDefault="00B0437B" w:rsidP="0043127B">
      <w:r>
        <w:t xml:space="preserve">First aid spot will be located in the community riverside room beside the ATC it will be marked and closed off in the corner surrounded by chalk boards. There will be a spine board blankets </w:t>
      </w:r>
      <w:proofErr w:type="spellStart"/>
      <w:r>
        <w:t>etc</w:t>
      </w:r>
      <w:proofErr w:type="spellEnd"/>
      <w:r>
        <w:t xml:space="preserve"> and first aid kit located in this area.</w:t>
      </w:r>
    </w:p>
    <w:p w14:paraId="4E3F0EFE" w14:textId="642EFBEA" w:rsidR="0043127B" w:rsidRDefault="0043127B" w:rsidP="0043127B"/>
    <w:p w14:paraId="79833172" w14:textId="158BAF1E" w:rsidR="0043127B" w:rsidRDefault="0043127B" w:rsidP="0043127B">
      <w:r>
        <w:t xml:space="preserve">Any other detailed information about first aid planning will be updated when first aid </w:t>
      </w:r>
      <w:r w:rsidR="007B255B">
        <w:t xml:space="preserve">group is finalized. </w:t>
      </w:r>
      <w:r w:rsidR="00A20068">
        <w:t xml:space="preserve">We have reached out to St. johns and other local individuals to finalize first aid attendant </w:t>
      </w:r>
    </w:p>
    <w:p w14:paraId="53AA1FD5" w14:textId="77777777" w:rsidR="0043127B" w:rsidRDefault="0043127B" w:rsidP="0043127B"/>
    <w:sectPr w:rsidR="004312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7B"/>
    <w:rsid w:val="0043127B"/>
    <w:rsid w:val="005C4172"/>
    <w:rsid w:val="007B255B"/>
    <w:rsid w:val="00951A34"/>
    <w:rsid w:val="00A20068"/>
    <w:rsid w:val="00B043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25B921"/>
  <w15:chartTrackingRefBased/>
  <w15:docId w15:val="{696635F8-9DA9-2D4B-9705-1A64E22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Samuel</dc:creator>
  <cp:keywords/>
  <dc:description/>
  <cp:lastModifiedBy>Lisa Samuel</cp:lastModifiedBy>
  <cp:revision>2</cp:revision>
  <dcterms:created xsi:type="dcterms:W3CDTF">2023-02-07T19:30:00Z</dcterms:created>
  <dcterms:modified xsi:type="dcterms:W3CDTF">2023-02-07T19:30:00Z</dcterms:modified>
</cp:coreProperties>
</file>